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1个月定开1号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1个月定开1号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21GSGK21004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1个月定开1号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1.0114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1.0114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1.0114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70D4E32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BBD2958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A637215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3D52767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2021-12-06T02:22:12Z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