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1E021240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2021-11-25T01:07:37Z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